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D5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2025-05-19T08:23:50Z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91001AB934E04F6B90098EBEB71B5118_12</vt:lpwstr>
  </property>
</Properties>
</file>