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08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2025-06-25T02:42:54Z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8341083849E24016BE96197DF9DAFFAE_12</vt:lpwstr>
  </property>
</Properties>
</file>