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A2EB" w14:textId="77777777" w:rsidR="00A90EEB" w:rsidRDefault="00A90EEB"/>
    <w:p w14:paraId="6424529D" w14:textId="4B817197" w:rsidR="00033BAF" w:rsidRPr="00511F91" w:rsidRDefault="00033BAF" w:rsidP="00033BAF">
      <w:pPr>
        <w:pStyle w:val="1"/>
        <w:widowControl/>
        <w:shd w:val="clear" w:color="auto" w:fill="FFFFFF"/>
        <w:spacing w:beforeAutospacing="0" w:afterAutospacing="0" w:line="520" w:lineRule="exact"/>
        <w:jc w:val="center"/>
        <w:rPr>
          <w:rFonts w:cs="微软雅黑" w:hint="default"/>
          <w:b w:val="0"/>
          <w:sz w:val="37"/>
          <w:szCs w:val="37"/>
          <w:shd w:val="clear" w:color="auto" w:fill="FFFFFF"/>
        </w:rPr>
      </w:pPr>
      <w:r w:rsidRPr="00511F91">
        <w:rPr>
          <w:rFonts w:cs="微软雅黑"/>
          <w:b w:val="0"/>
          <w:sz w:val="37"/>
          <w:szCs w:val="37"/>
          <w:shd w:val="clear" w:color="auto" w:fill="FFFFFF"/>
        </w:rPr>
        <w:t>南京审计大学金审学院信息中心机房</w:t>
      </w:r>
      <w:r w:rsidR="00675B70">
        <w:rPr>
          <w:rFonts w:cs="微软雅黑"/>
          <w:b w:val="0"/>
          <w:sz w:val="37"/>
          <w:szCs w:val="37"/>
          <w:shd w:val="clear" w:color="auto" w:fill="FFFFFF"/>
        </w:rPr>
        <w:t>、舞蹈实训室</w:t>
      </w:r>
      <w:r w:rsidRPr="00511F91">
        <w:rPr>
          <w:rFonts w:cs="微软雅黑"/>
          <w:b w:val="0"/>
          <w:sz w:val="37"/>
          <w:szCs w:val="37"/>
          <w:shd w:val="clear" w:color="auto" w:fill="FFFFFF"/>
        </w:rPr>
        <w:t>改造</w:t>
      </w:r>
    </w:p>
    <w:p w14:paraId="65F9AFF9" w14:textId="77777777" w:rsidR="00A90EEB" w:rsidRPr="00033BAF" w:rsidRDefault="00A90EEB"/>
    <w:p w14:paraId="6B59E9C6" w14:textId="04F741FC" w:rsidR="00A90EEB" w:rsidRDefault="00675B70">
      <w:r>
        <w:rPr>
          <w:rFonts w:hint="eastAsia"/>
        </w:rPr>
        <w:t>机房：S南3</w:t>
      </w:r>
      <w:r>
        <w:t>04</w:t>
      </w:r>
      <w:r>
        <w:rPr>
          <w:rFonts w:hint="eastAsia"/>
        </w:rPr>
        <w:t>教</w:t>
      </w:r>
    </w:p>
    <w:p w14:paraId="4D1F807B" w14:textId="06F88B94" w:rsidR="00A90EEB" w:rsidRDefault="00B44D04">
      <w:r>
        <w:rPr>
          <w:noProof/>
        </w:rPr>
        <w:drawing>
          <wp:inline distT="0" distB="0" distL="0" distR="0" wp14:anchorId="080F602C" wp14:editId="54B9FBF2">
            <wp:extent cx="5274310" cy="2660015"/>
            <wp:effectExtent l="0" t="0" r="2540" b="6985"/>
            <wp:docPr id="3155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6506A1B4-68F7-9A70-BDD7-7B9C8B1544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" name="图片 2">
                      <a:extLst>
                        <a:ext uri="{FF2B5EF4-FFF2-40B4-BE49-F238E27FC236}">
                          <a16:creationId xmlns:a16="http://schemas.microsoft.com/office/drawing/2014/main" id="{6506A1B4-68F7-9A70-BDD7-7B9C8B15445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E6A23" w14:textId="15394E6A" w:rsidR="00A90EEB" w:rsidRDefault="00A90EEB"/>
    <w:p w14:paraId="1B938F12" w14:textId="77777777" w:rsidR="00A90EEB" w:rsidRDefault="00A90EEB"/>
    <w:p w14:paraId="66C1A9D6" w14:textId="30412A09" w:rsidR="000D1555" w:rsidRDefault="00675B70">
      <w:r>
        <w:rPr>
          <w:rFonts w:hint="eastAsia"/>
        </w:rPr>
        <w:t>机房：</w:t>
      </w:r>
      <w:r>
        <w:t>S</w:t>
      </w:r>
      <w:r>
        <w:rPr>
          <w:rFonts w:hint="eastAsia"/>
        </w:rPr>
        <w:t>南3</w:t>
      </w:r>
      <w:r>
        <w:t>05</w:t>
      </w:r>
      <w:r>
        <w:rPr>
          <w:rFonts w:hint="eastAsia"/>
        </w:rPr>
        <w:t>教</w:t>
      </w:r>
    </w:p>
    <w:p w14:paraId="5C7C141D" w14:textId="61E7D351" w:rsidR="0004248E" w:rsidRDefault="00B44D04">
      <w:r>
        <w:rPr>
          <w:noProof/>
        </w:rPr>
        <w:drawing>
          <wp:inline distT="0" distB="0" distL="0" distR="0" wp14:anchorId="15A2AB9C" wp14:editId="4E463886">
            <wp:extent cx="5274310" cy="2548255"/>
            <wp:effectExtent l="0" t="0" r="2540" b="4445"/>
            <wp:docPr id="2131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5B4937D0-F501-B7B3-C4C3-B2BC1E13B5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" name="图片 2">
                      <a:extLst>
                        <a:ext uri="{FF2B5EF4-FFF2-40B4-BE49-F238E27FC236}">
                          <a16:creationId xmlns:a16="http://schemas.microsoft.com/office/drawing/2014/main" id="{5B4937D0-F501-B7B3-C4C3-B2BC1E13B5A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00631" w14:textId="77777777" w:rsidR="0004248E" w:rsidRDefault="0004248E"/>
    <w:p w14:paraId="2A960107" w14:textId="77777777" w:rsidR="0004248E" w:rsidRDefault="0004248E"/>
    <w:p w14:paraId="5D1A85D2" w14:textId="77777777" w:rsidR="00675B70" w:rsidRDefault="00675B70"/>
    <w:p w14:paraId="798B8170" w14:textId="77777777" w:rsidR="00675B70" w:rsidRDefault="00675B70"/>
    <w:p w14:paraId="0CB24ACA" w14:textId="77777777" w:rsidR="00675B70" w:rsidRDefault="00675B70"/>
    <w:p w14:paraId="27B10D2F" w14:textId="77777777" w:rsidR="00675B70" w:rsidRDefault="00675B70"/>
    <w:p w14:paraId="768DC651" w14:textId="77777777" w:rsidR="00675B70" w:rsidRDefault="00675B70"/>
    <w:p w14:paraId="29A3977A" w14:textId="77777777" w:rsidR="00675B70" w:rsidRDefault="00675B70"/>
    <w:p w14:paraId="33C591CD" w14:textId="2D9DDB8B" w:rsidR="00675B70" w:rsidRDefault="00675B70">
      <w:pPr>
        <w:rPr>
          <w:rFonts w:hint="eastAsia"/>
        </w:rPr>
      </w:pPr>
      <w:r>
        <w:rPr>
          <w:rFonts w:hint="eastAsia"/>
        </w:rPr>
        <w:lastRenderedPageBreak/>
        <w:t>教师教育学院舞蹈实训室：A</w:t>
      </w:r>
      <w:r>
        <w:t>405</w:t>
      </w:r>
    </w:p>
    <w:p w14:paraId="67E7B0C9" w14:textId="006741FE" w:rsidR="0004248E" w:rsidRDefault="00675B70">
      <w:r>
        <w:rPr>
          <w:noProof/>
        </w:rPr>
        <w:drawing>
          <wp:inline distT="0" distB="0" distL="0" distR="0" wp14:anchorId="145B530A" wp14:editId="571F6779">
            <wp:extent cx="5274310" cy="4007485"/>
            <wp:effectExtent l="0" t="0" r="2540" b="0"/>
            <wp:docPr id="1046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9BBA3502-D79E-C621-DDA3-6496B7C1DB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图片 2">
                      <a:extLst>
                        <a:ext uri="{FF2B5EF4-FFF2-40B4-BE49-F238E27FC236}">
                          <a16:creationId xmlns:a16="http://schemas.microsoft.com/office/drawing/2014/main" id="{9BBA3502-D79E-C621-DDA3-6496B7C1DB3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0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2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DA"/>
    <w:rsid w:val="00033BAF"/>
    <w:rsid w:val="0004248E"/>
    <w:rsid w:val="000D1555"/>
    <w:rsid w:val="00675B70"/>
    <w:rsid w:val="009D66DA"/>
    <w:rsid w:val="00A90EEB"/>
    <w:rsid w:val="00B4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57D7"/>
  <w15:chartTrackingRefBased/>
  <w15:docId w15:val="{E8048AC4-3DA1-4335-AD2C-EF1E05B5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33BA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33BAF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2023-07-07T00:33:00Z</dcterms:created>
  <dcterms:modified xsi:type="dcterms:W3CDTF">2023-07-07T07:04:00Z</dcterms:modified>
</cp:coreProperties>
</file>